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9F8AD" w14:textId="70DC25BC" w:rsidR="00DB5C57" w:rsidRPr="00DB5C57" w:rsidRDefault="00DB5C57" w:rsidP="00DB5C57">
      <w:pPr>
        <w:jc w:val="center"/>
        <w:rPr>
          <w:b/>
          <w:bCs/>
        </w:rPr>
      </w:pPr>
      <w:r w:rsidRPr="00DB5C57">
        <w:rPr>
          <w:b/>
          <w:bCs/>
        </w:rPr>
        <w:t xml:space="preserve">Prezentacija - </w:t>
      </w:r>
      <w:proofErr w:type="spellStart"/>
      <w:r w:rsidRPr="00DB5C57">
        <w:rPr>
          <w:b/>
          <w:bCs/>
        </w:rPr>
        <w:t>Srednjedalmatinski</w:t>
      </w:r>
      <w:proofErr w:type="spellEnd"/>
      <w:r w:rsidRPr="00DB5C57">
        <w:rPr>
          <w:b/>
          <w:bCs/>
        </w:rPr>
        <w:t xml:space="preserve"> otoci</w:t>
      </w:r>
    </w:p>
    <w:p w14:paraId="2D174DDA" w14:textId="66BE7E89" w:rsidR="00DB5C57" w:rsidRDefault="00DB5C57" w:rsidP="00DB5C57">
      <w:r>
        <w:t>1.</w:t>
      </w:r>
      <w:r>
        <w:t xml:space="preserve"> Otvori program MS PowerPoint</w:t>
      </w:r>
      <w:r>
        <w:t xml:space="preserve"> i d</w:t>
      </w:r>
      <w:r>
        <w:t>odaj ukupno 8 slajdova</w:t>
      </w:r>
    </w:p>
    <w:p w14:paraId="721272CB" w14:textId="61B4BB5C" w:rsidR="00DB5C57" w:rsidRDefault="00DB5C57" w:rsidP="00DB5C57">
      <w:r>
        <w:t>- Prvi slajd, Naslovni slajd</w:t>
      </w:r>
    </w:p>
    <w:p w14:paraId="48CAC457" w14:textId="77777777" w:rsidR="00DB5C57" w:rsidRDefault="00DB5C57" w:rsidP="00DB5C57">
      <w:r>
        <w:t>- Od drugog do šestog slajda, raspored Dva sadržaja</w:t>
      </w:r>
    </w:p>
    <w:p w14:paraId="2CD6AB95" w14:textId="25DB1B58" w:rsidR="00DB5C57" w:rsidRDefault="00DB5C57" w:rsidP="00DB5C57">
      <w:r>
        <w:t>- Sedmi slajd, raspored Smo naslov</w:t>
      </w:r>
    </w:p>
    <w:p w14:paraId="403DA3EC" w14:textId="55FA665A" w:rsidR="00DB5C57" w:rsidRDefault="00DB5C57" w:rsidP="00DB5C57">
      <w:r>
        <w:t xml:space="preserve">2. </w:t>
      </w:r>
      <w:r w:rsidRPr="00DB5C57">
        <w:t>Primjeni temu dizajna</w:t>
      </w:r>
      <w:r>
        <w:t xml:space="preserve"> po izboru</w:t>
      </w:r>
    </w:p>
    <w:p w14:paraId="09F097F7" w14:textId="77777777" w:rsidR="00DB5C57" w:rsidRDefault="00DB5C57" w:rsidP="00DB5C57">
      <w:r>
        <w:t xml:space="preserve">3. </w:t>
      </w:r>
      <w:r>
        <w:t>Umetni novi drugi slajd, raspored, Naslov i sadržaj</w:t>
      </w:r>
    </w:p>
    <w:p w14:paraId="6E028444" w14:textId="77777777" w:rsidR="00DB5C57" w:rsidRDefault="00DB5C57" w:rsidP="00DB5C57">
      <w:r>
        <w:t>- Dodaj naslov drugom slajdu Otoci</w:t>
      </w:r>
    </w:p>
    <w:p w14:paraId="719924FA" w14:textId="01D77339" w:rsidR="00DB5C57" w:rsidRDefault="00DB5C57" w:rsidP="00DB5C57">
      <w:r>
        <w:t xml:space="preserve">- U okviru sadržaja dodaj tekst: Brač, Hvar, Vis, Šolta, </w:t>
      </w:r>
      <w:r>
        <w:t>V</w:t>
      </w:r>
      <w:r>
        <w:t>eliki i Mali Drvenik.</w:t>
      </w:r>
    </w:p>
    <w:p w14:paraId="544D99BA" w14:textId="1B2C89D4" w:rsidR="00DB5C57" w:rsidRDefault="00DB5C57" w:rsidP="00DB5C57">
      <w:r>
        <w:t xml:space="preserve">- Tekst grafički označi, oznakama u obliku </w:t>
      </w:r>
      <w:proofErr w:type="spellStart"/>
      <w:r>
        <w:t>stralice</w:t>
      </w:r>
      <w:proofErr w:type="spellEnd"/>
    </w:p>
    <w:p w14:paraId="05DCE445" w14:textId="77777777" w:rsidR="00DB5C57" w:rsidRPr="00DB5C57" w:rsidRDefault="00DB5C57" w:rsidP="00DB5C57">
      <w:r>
        <w:t xml:space="preserve">4. </w:t>
      </w:r>
      <w:r w:rsidRPr="00DB5C57">
        <w:t>Na naslovnom slajdu upiši naslov </w:t>
      </w:r>
      <w:proofErr w:type="spellStart"/>
      <w:r w:rsidRPr="00DB5C57">
        <w:rPr>
          <w:b/>
          <w:bCs/>
        </w:rPr>
        <w:t>Srednjedalmatinski</w:t>
      </w:r>
      <w:proofErr w:type="spellEnd"/>
      <w:r w:rsidRPr="00DB5C57">
        <w:rPr>
          <w:b/>
          <w:bCs/>
        </w:rPr>
        <w:t xml:space="preserve"> otoci</w:t>
      </w:r>
    </w:p>
    <w:p w14:paraId="062DEFB4" w14:textId="28D723EB" w:rsidR="00DB5C57" w:rsidRPr="00DB5C57" w:rsidRDefault="00DB5C57" w:rsidP="00BC3AB1">
      <w:pPr>
        <w:ind w:right="-472"/>
      </w:pPr>
      <w:r w:rsidRPr="00DB5C57">
        <w:t>- Trećem slajdu u područje naslova upiši </w:t>
      </w:r>
      <w:r w:rsidRPr="00DB5C57">
        <w:rPr>
          <w:b/>
          <w:bCs/>
        </w:rPr>
        <w:t>Brač</w:t>
      </w:r>
      <w:r w:rsidRPr="00DB5C57">
        <w:t>, a u okviru za tekst s lijeve strane kopiraj tekst</w:t>
      </w:r>
      <w:r w:rsidR="00BC3AB1">
        <w:t>:</w:t>
      </w:r>
    </w:p>
    <w:p w14:paraId="695FFE9D" w14:textId="7F907C72" w:rsidR="00DB5C57" w:rsidRDefault="00DB5C57" w:rsidP="00DB5C57">
      <w:r w:rsidRPr="00DB5C57">
        <w:t>Brač je najveći srednjodalmatinski otok, a treći je otok po veličini na Jadranu. Od kopna je udaljen 6 do 13 km.</w:t>
      </w:r>
    </w:p>
    <w:p w14:paraId="43E88ACA" w14:textId="0C941ADC" w:rsidR="00DB5C57" w:rsidRDefault="00DB5C57" w:rsidP="00DB5C57">
      <w:r>
        <w:t>-</w:t>
      </w:r>
      <w:r w:rsidRPr="00DB5C57">
        <w:t>Četvrtom slajdu u područje naslova upiši Hvar, a u okviru za tekst s desne strane kopiraj tekst</w:t>
      </w:r>
      <w:r w:rsidR="00BC3AB1">
        <w:t>:</w:t>
      </w:r>
    </w:p>
    <w:p w14:paraId="1C9B3FBB" w14:textId="43A2E3C8" w:rsidR="00DB5C57" w:rsidRDefault="00DB5C57" w:rsidP="00DB5C57">
      <w:r w:rsidRPr="00DB5C57">
        <w:t>Hvar je srednjodalmatinski otok i četvrti je hrvatski otok po površini. Otok Hvar je hrvatski otok sa najviše sunčanih sati u godini.</w:t>
      </w:r>
    </w:p>
    <w:p w14:paraId="0E835CBE" w14:textId="463223CC" w:rsidR="00DB5C57" w:rsidRDefault="00DB5C57" w:rsidP="00DB5C57">
      <w:r w:rsidRPr="00DB5C57">
        <w:t>- Petom slajdu u područje naslova upiši Vis, a u okviru za tekst s lijeve strane kopiraj tekst</w:t>
      </w:r>
      <w:r w:rsidR="00BC3AB1">
        <w:t>:</w:t>
      </w:r>
    </w:p>
    <w:p w14:paraId="455AC4B8" w14:textId="589D1530" w:rsidR="00DB5C57" w:rsidRDefault="00DB5C57" w:rsidP="00DB5C57">
      <w:r w:rsidRPr="00DB5C57">
        <w:t xml:space="preserve">Vis je od kopna udaljen 45 km. Oko otoka Visa se nalaze brojni manji otoci, otočići i </w:t>
      </w:r>
      <w:proofErr w:type="spellStart"/>
      <w:r w:rsidRPr="00DB5C57">
        <w:t>škoji</w:t>
      </w:r>
      <w:proofErr w:type="spellEnd"/>
      <w:r w:rsidRPr="00DB5C57">
        <w:t>.</w:t>
      </w:r>
    </w:p>
    <w:p w14:paraId="250E0C7B" w14:textId="6ADD4878" w:rsidR="00DB5C57" w:rsidRDefault="00DB5C57" w:rsidP="00DB5C57">
      <w:r w:rsidRPr="00DB5C57">
        <w:t>- Šestom slajdu u područje naslova upiši Šolta, a u okviru za tekst s desne strane kopiraj tekst</w:t>
      </w:r>
      <w:r w:rsidR="00BC3AB1">
        <w:t>:</w:t>
      </w:r>
    </w:p>
    <w:p w14:paraId="09355D8F" w14:textId="49DD885B" w:rsidR="00DB5C57" w:rsidRDefault="00DB5C57" w:rsidP="00DB5C57">
      <w:r w:rsidRPr="00DB5C57">
        <w:t>Šolta pripada skupini srednjodalmatinskih otoka. Smještena je između Brača na istoku, Hvara na jugoistoku i kopna na sjeveroistoku.</w:t>
      </w:r>
    </w:p>
    <w:p w14:paraId="69A1B9CA" w14:textId="0D3950CC" w:rsidR="00DB5C57" w:rsidRDefault="00DB5C57" w:rsidP="00DB5C57">
      <w:r w:rsidRPr="00DB5C57">
        <w:t>- Sedmom slajdu u područje naslova upiši Veli i Mali Drvenik, a u okviru za tekst s lijeve strane kopiraj tekst</w:t>
      </w:r>
      <w:r w:rsidR="00BC3AB1">
        <w:t>:</w:t>
      </w:r>
    </w:p>
    <w:p w14:paraId="06FD1D52" w14:textId="77777777" w:rsidR="00DB5C57" w:rsidRDefault="00DB5C57" w:rsidP="00DB5C57">
      <w:r>
        <w:t>Drvenik Veli je otok u splitskom akvatoriju, sjeverozapadno od Šolte.</w:t>
      </w:r>
    </w:p>
    <w:p w14:paraId="197D933D" w14:textId="7F0247DF" w:rsidR="00DB5C57" w:rsidRDefault="00DB5C57" w:rsidP="00DB5C57">
      <w:r>
        <w:t>Drvenik Mali je otok koji se nalazi zapadno od otoka</w:t>
      </w:r>
      <w:r w:rsidR="00BC3AB1">
        <w:t xml:space="preserve"> </w:t>
      </w:r>
      <w:r>
        <w:t>Drvenika Velog, Na otoku je zabranjeno prometovanje automobilima i nema asfaltirane ceste.</w:t>
      </w:r>
    </w:p>
    <w:p w14:paraId="30E4A00E" w14:textId="42FCBE7D" w:rsidR="00DB5C57" w:rsidRDefault="00DB5C57" w:rsidP="00DB5C57">
      <w:r>
        <w:t xml:space="preserve">5. </w:t>
      </w:r>
      <w:r>
        <w:t xml:space="preserve"> Od trećeg do sedmog slajda u prazni okvir s desne ili lijeve strane kopiraj slike koje ćeš pronaći</w:t>
      </w:r>
      <w:r>
        <w:t xml:space="preserve"> na internetu za odgovarajući otok</w:t>
      </w:r>
    </w:p>
    <w:p w14:paraId="21AA1DFA" w14:textId="77777777" w:rsidR="00DB5C57" w:rsidRPr="00DB5C57" w:rsidRDefault="00DB5C57" w:rsidP="00DB5C57">
      <w:r>
        <w:t>-</w:t>
      </w:r>
      <w:r w:rsidRPr="00DB5C57">
        <w:t>slikama prilagodi veličinu</w:t>
      </w:r>
    </w:p>
    <w:p w14:paraId="18B2546F" w14:textId="53745771" w:rsidR="00DB5C57" w:rsidRDefault="00DB5C57" w:rsidP="00DB5C57">
      <w:r>
        <w:t xml:space="preserve">6. </w:t>
      </w:r>
      <w:r w:rsidRPr="00DB5C57">
        <w:t>Na tekst svih slajdova postavi neki ulazni animacijski efekt</w:t>
      </w:r>
    </w:p>
    <w:p w14:paraId="688D298E" w14:textId="09D190CB" w:rsidR="00BC3AB1" w:rsidRDefault="00BC3AB1" w:rsidP="00DB5C57">
      <w:r>
        <w:t xml:space="preserve">7. </w:t>
      </w:r>
      <w:r w:rsidRPr="00BC3AB1">
        <w:t>Na sve slike u prezentaciji postavi neki animacijski efekt  naglašavanja </w:t>
      </w:r>
    </w:p>
    <w:p w14:paraId="4964F6BF" w14:textId="3CC01400" w:rsidR="00BC3AB1" w:rsidRDefault="00BC3AB1" w:rsidP="00DB5C57">
      <w:r>
        <w:t xml:space="preserve">8. </w:t>
      </w:r>
      <w:r w:rsidRPr="00BC3AB1">
        <w:t>Unutar cijele prezentacije postavi prijelazni efekt Galerija između svih slajdova</w:t>
      </w:r>
    </w:p>
    <w:p w14:paraId="6A0E710A" w14:textId="352DD99B" w:rsidR="00BC3AB1" w:rsidRDefault="00BC3AB1" w:rsidP="00DB5C57">
      <w:r>
        <w:t xml:space="preserve">9. </w:t>
      </w:r>
      <w:r w:rsidRPr="00BC3AB1">
        <w:t xml:space="preserve">Spremi prezentaciju u obliku dijaprojekcije i nazovi je </w:t>
      </w:r>
      <w:proofErr w:type="spellStart"/>
      <w:r w:rsidRPr="00BC3AB1">
        <w:t>Dalmatinski_Otoci</w:t>
      </w:r>
      <w:proofErr w:type="spellEnd"/>
      <w:r>
        <w:t xml:space="preserve"> (uz naslov dodaj i svoje ime)</w:t>
      </w:r>
    </w:p>
    <w:p w14:paraId="143C0B60" w14:textId="46D5595A" w:rsidR="00DB5C57" w:rsidRDefault="00BC3AB1" w:rsidP="00DB5C57">
      <w:r>
        <w:t xml:space="preserve">10. Prezentaciju pošalji elektroničkom poštom na </w:t>
      </w:r>
      <w:hyperlink r:id="rId4" w:history="1">
        <w:r w:rsidRPr="000B0DFC">
          <w:rPr>
            <w:rStyle w:val="Hiperveza"/>
          </w:rPr>
          <w:t>marina.perica@skole.hr</w:t>
        </w:r>
      </w:hyperlink>
      <w:r>
        <w:t xml:space="preserve"> . U predmet upiši Otoci.</w:t>
      </w:r>
    </w:p>
    <w:sectPr w:rsidR="00DB5C57" w:rsidSect="00BC3A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57"/>
    <w:rsid w:val="000C63FC"/>
    <w:rsid w:val="00BC3AB1"/>
    <w:rsid w:val="00DB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DF43C9"/>
  <w15:chartTrackingRefBased/>
  <w15:docId w15:val="{555C9F81-0F6D-4B7F-BD4B-B22ADEDA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B5C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B5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B5C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B5C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B5C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B5C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B5C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B5C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B5C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B5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B5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B5C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B5C5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B5C5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B5C5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B5C5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B5C5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B5C5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B5C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B5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B5C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B5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B5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B5C5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B5C5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B5C5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B5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B5C5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B5C57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BC3AB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3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a.perica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Perica</dc:creator>
  <cp:keywords/>
  <dc:description/>
  <cp:lastModifiedBy>Marina Perica</cp:lastModifiedBy>
  <cp:revision>1</cp:revision>
  <dcterms:created xsi:type="dcterms:W3CDTF">2025-06-02T20:28:00Z</dcterms:created>
  <dcterms:modified xsi:type="dcterms:W3CDTF">2025-06-02T20:45:00Z</dcterms:modified>
</cp:coreProperties>
</file>